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B0" w:rsidRPr="00FA6D59" w:rsidRDefault="00165021" w:rsidP="00165021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TEMPLED GRANT DYSGU PROFFESIYNOL</w:t>
      </w:r>
      <w:r w:rsidR="00FA6D59">
        <w:rPr>
          <w:rFonts w:ascii="Times New Roman" w:hAnsi="Times New Roman"/>
          <w:b/>
          <w:sz w:val="18"/>
          <w:szCs w:val="18"/>
        </w:rPr>
        <w:t>/</w:t>
      </w:r>
      <w:r w:rsidR="00FA6D59" w:rsidRPr="00FA6D59">
        <w:rPr>
          <w:rFonts w:ascii="Times New Roman" w:hAnsi="Times New Roman"/>
          <w:b/>
          <w:i/>
          <w:sz w:val="18"/>
          <w:szCs w:val="18"/>
        </w:rPr>
        <w:t>PROFESSIONAL LEARNING GRANT TEMPLATE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799"/>
      </w:tblGrid>
      <w:tr w:rsidR="00165021" w:rsidTr="00BD604B">
        <w:tc>
          <w:tcPr>
            <w:tcW w:w="1668" w:type="dxa"/>
            <w:shd w:val="clear" w:color="auto" w:fill="D9D9D9" w:themeFill="background1" w:themeFillShade="D9"/>
          </w:tcPr>
          <w:p w:rsidR="00165021" w:rsidRDefault="00165021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Ysgol</w:t>
            </w:r>
            <w:r w:rsidR="00FA6D5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School </w:t>
            </w:r>
          </w:p>
        </w:tc>
        <w:tc>
          <w:tcPr>
            <w:tcW w:w="5799" w:type="dxa"/>
          </w:tcPr>
          <w:p w:rsidR="00165021" w:rsidRDefault="00165021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604B" w:rsidTr="00BD604B">
        <w:tc>
          <w:tcPr>
            <w:tcW w:w="1668" w:type="dxa"/>
            <w:shd w:val="clear" w:color="auto" w:fill="D9D9D9" w:themeFill="background1" w:themeFillShade="D9"/>
          </w:tcPr>
          <w:p w:rsidR="00BD604B" w:rsidRDefault="00BD604B" w:rsidP="002753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Swm</w:t>
            </w:r>
            <w:r w:rsidR="0027536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a ddyrannwyd</w:t>
            </w:r>
            <w:r w:rsidR="00FA6D5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:rsidR="00FA6D59" w:rsidRPr="00FA6D59" w:rsidRDefault="00FA6D59" w:rsidP="0027536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Allocated</w:t>
            </w:r>
            <w:proofErr w:type="spellEnd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5799" w:type="dxa"/>
          </w:tcPr>
          <w:p w:rsidR="00BD604B" w:rsidRDefault="00BD604B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65021" w:rsidRDefault="0016502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2282"/>
      </w:tblGrid>
      <w:tr w:rsidR="00742171" w:rsidTr="00742171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Pr="00FA6D59" w:rsidRDefault="00BD604B" w:rsidP="0074217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Amlinelliad o'r bwriadau</w:t>
            </w:r>
            <w:r w:rsidR="00FA6D5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Outline</w:t>
            </w:r>
            <w:proofErr w:type="spellEnd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of </w:t>
            </w:r>
            <w:proofErr w:type="spellStart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intentions</w:t>
            </w:r>
            <w:proofErr w:type="spellEnd"/>
          </w:p>
          <w:p w:rsidR="00742171" w:rsidRPr="00FA6D59" w:rsidRDefault="00742171" w:rsidP="0074217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FA6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6" w:type="dxa"/>
          </w:tcPr>
          <w:p w:rsidR="00742171" w:rsidRDefault="00742171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65021" w:rsidRDefault="0016502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2288"/>
      </w:tblGrid>
      <w:tr w:rsidR="00742171" w:rsidTr="006E3FBF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6D59" w:rsidRDefault="00742171" w:rsidP="006E3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Yr Effaith a’r Canlyniadau a Ddisgwylir</w:t>
            </w:r>
            <w:r w:rsidR="00FA6D5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:rsidR="00742171" w:rsidRPr="00FA6D59" w:rsidRDefault="00FA6D59" w:rsidP="006E3FB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Expected</w:t>
            </w:r>
            <w:proofErr w:type="spellEnd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Impact</w:t>
            </w:r>
            <w:proofErr w:type="spellEnd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and</w:t>
            </w:r>
            <w:proofErr w:type="spellEnd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Outcomes</w:t>
            </w:r>
            <w:proofErr w:type="spellEnd"/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FA6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6" w:type="dxa"/>
          </w:tcPr>
          <w:p w:rsidR="00742171" w:rsidRDefault="00742171" w:rsidP="006E3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2171" w:rsidRPr="00FA6D59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Gwerthuso</w:t>
      </w:r>
      <w:r w:rsidR="00FA6D59">
        <w:rPr>
          <w:rFonts w:ascii="Times New Roman" w:hAnsi="Times New Roman"/>
          <w:b/>
          <w:sz w:val="18"/>
          <w:szCs w:val="18"/>
        </w:rPr>
        <w:t>/</w:t>
      </w:r>
      <w:proofErr w:type="spellStart"/>
      <w:r w:rsidR="00FA6D59" w:rsidRPr="00FA6D59">
        <w:rPr>
          <w:rFonts w:ascii="Times New Roman" w:hAnsi="Times New Roman"/>
          <w:b/>
          <w:i/>
          <w:sz w:val="18"/>
          <w:szCs w:val="18"/>
        </w:rPr>
        <w:t>Evaluation</w:t>
      </w:r>
      <w:proofErr w:type="spellEnd"/>
    </w:p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2291"/>
      </w:tblGrid>
      <w:tr w:rsidR="00742171" w:rsidTr="006E3FBF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Pr="00FA6D59" w:rsidRDefault="00742171" w:rsidP="006E3FB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Beth sydd wedi gweithio’n dda</w:t>
            </w:r>
            <w:r w:rsidR="00FA6D5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What</w:t>
            </w:r>
            <w:proofErr w:type="spellEnd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worked</w:t>
            </w:r>
            <w:proofErr w:type="spellEnd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well</w:t>
            </w: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FA6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6" w:type="dxa"/>
          </w:tcPr>
          <w:p w:rsidR="00742171" w:rsidRDefault="00742171" w:rsidP="006E3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2287"/>
      </w:tblGrid>
      <w:tr w:rsidR="00742171" w:rsidTr="006E3FBF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6D59" w:rsidRDefault="00742171" w:rsidP="006E3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Yr Effaith a’r Canlyniadau</w:t>
            </w:r>
            <w:r w:rsidR="00FA6D5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  <w:p w:rsidR="00742171" w:rsidRPr="00FA6D59" w:rsidRDefault="00FA6D59" w:rsidP="006E3FB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Impact</w:t>
            </w:r>
            <w:proofErr w:type="spellEnd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and</w:t>
            </w:r>
            <w:proofErr w:type="spellEnd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Outcomes</w:t>
            </w:r>
            <w:proofErr w:type="spellEnd"/>
          </w:p>
          <w:p w:rsidR="00742171" w:rsidRPr="00FA6D59" w:rsidRDefault="00742171" w:rsidP="006E3FB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742171" w:rsidRDefault="00742171" w:rsidP="00FA6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6" w:type="dxa"/>
          </w:tcPr>
          <w:p w:rsidR="00742171" w:rsidRDefault="00742171" w:rsidP="006E3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2291"/>
      </w:tblGrid>
      <w:tr w:rsidR="00BD604B" w:rsidTr="006E3FBF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BD604B" w:rsidRDefault="00BD604B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604B" w:rsidRDefault="00BD604B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604B" w:rsidRPr="00FA6D59" w:rsidRDefault="00BD604B" w:rsidP="00BD604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 Cam Nesaf</w:t>
            </w:r>
            <w:r w:rsidR="00FA6D59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Next</w:t>
            </w:r>
            <w:proofErr w:type="spellEnd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FA6D59" w:rsidRPr="00FA6D59">
              <w:rPr>
                <w:rFonts w:ascii="Times New Roman" w:hAnsi="Times New Roman"/>
                <w:b/>
                <w:i/>
                <w:sz w:val="18"/>
                <w:szCs w:val="18"/>
              </w:rPr>
              <w:t>stage</w:t>
            </w:r>
            <w:proofErr w:type="spellEnd"/>
          </w:p>
          <w:p w:rsidR="00BD604B" w:rsidRPr="00FA6D59" w:rsidRDefault="00BD604B" w:rsidP="006E3FB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BD604B" w:rsidRDefault="00BD604B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604B" w:rsidRDefault="00BD604B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6" w:type="dxa"/>
          </w:tcPr>
          <w:p w:rsidR="00BD604B" w:rsidRDefault="00BD604B" w:rsidP="006E3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D604B" w:rsidRPr="00165021" w:rsidRDefault="00BD604B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BD604B" w:rsidRPr="00165021" w:rsidSect="001650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A1"/>
    <w:rsid w:val="000F686B"/>
    <w:rsid w:val="00150CB7"/>
    <w:rsid w:val="00165021"/>
    <w:rsid w:val="001F36A1"/>
    <w:rsid w:val="00275364"/>
    <w:rsid w:val="003C2BB0"/>
    <w:rsid w:val="00742171"/>
    <w:rsid w:val="008F041C"/>
    <w:rsid w:val="009775E6"/>
    <w:rsid w:val="00BD604B"/>
    <w:rsid w:val="00FA01DE"/>
    <w:rsid w:val="00F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E2A05-7CDF-4D9B-8354-ACDD1DAE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Elfyn Vaughan (GwE)</dc:creator>
  <cp:keywords/>
  <dc:description/>
  <cp:lastModifiedBy>Jones Susan Owen (GwE)</cp:lastModifiedBy>
  <cp:revision>2</cp:revision>
  <dcterms:created xsi:type="dcterms:W3CDTF">2019-10-02T09:57:00Z</dcterms:created>
  <dcterms:modified xsi:type="dcterms:W3CDTF">2019-10-02T09:57:00Z</dcterms:modified>
</cp:coreProperties>
</file>