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2E665605" w:rsidR="009713AF" w:rsidRDefault="009713AF" w:rsidP="001E06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- Leadership </w:t>
      </w:r>
      <w:r w:rsidR="004F2232">
        <w:rPr>
          <w:rFonts w:ascii="Arial" w:hAnsi="Arial" w:cs="Arial"/>
          <w:b/>
          <w:sz w:val="28"/>
          <w:szCs w:val="28"/>
        </w:rPr>
        <w:t xml:space="preserve">Experience </w:t>
      </w:r>
      <w:r w:rsidR="001D19E4">
        <w:rPr>
          <w:rFonts w:ascii="Arial" w:hAnsi="Arial" w:cs="Arial"/>
          <w:b/>
          <w:sz w:val="28"/>
          <w:szCs w:val="28"/>
        </w:rPr>
        <w:t>Task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7234D1">
        <w:rPr>
          <w:rFonts w:ascii="Arial" w:hAnsi="Arial" w:cs="Arial"/>
          <w:b/>
          <w:sz w:val="28"/>
          <w:szCs w:val="28"/>
        </w:rPr>
        <w:t xml:space="preserve">(max </w:t>
      </w:r>
      <w:r w:rsidR="00DE3D3D">
        <w:rPr>
          <w:rFonts w:ascii="Arial" w:hAnsi="Arial" w:cs="Arial"/>
          <w:b/>
          <w:sz w:val="28"/>
          <w:szCs w:val="28"/>
        </w:rPr>
        <w:t>750</w:t>
      </w:r>
      <w:r w:rsidR="007234D1">
        <w:rPr>
          <w:rFonts w:ascii="Arial" w:hAnsi="Arial" w:cs="Arial"/>
          <w:b/>
          <w:sz w:val="28"/>
          <w:szCs w:val="28"/>
        </w:rPr>
        <w:t xml:space="preserve"> words in total</w:t>
      </w:r>
      <w:proofErr w:type="gramStart"/>
      <w:r w:rsidR="007234D1">
        <w:rPr>
          <w:rFonts w:ascii="Arial" w:hAnsi="Arial" w:cs="Arial"/>
          <w:b/>
          <w:sz w:val="28"/>
          <w:szCs w:val="28"/>
        </w:rPr>
        <w:t>)</w:t>
      </w:r>
      <w:r w:rsidR="001E06D1">
        <w:rPr>
          <w:rFonts w:ascii="Arial" w:hAnsi="Arial" w:cs="Arial"/>
          <w:b/>
          <w:sz w:val="28"/>
          <w:szCs w:val="28"/>
        </w:rPr>
        <w:t xml:space="preserve">  </w:t>
      </w:r>
      <w:r w:rsidR="001E06D1">
        <w:rPr>
          <w:rFonts w:ascii="Arial" w:hAnsi="Arial" w:cs="Arial"/>
          <w:i/>
          <w:szCs w:val="28"/>
        </w:rPr>
        <w:t>(</w:t>
      </w:r>
      <w:proofErr w:type="gramEnd"/>
      <w:r w:rsidR="001E06D1">
        <w:rPr>
          <w:rFonts w:ascii="Arial" w:hAnsi="Arial" w:cs="Arial"/>
          <w:i/>
          <w:szCs w:val="28"/>
        </w:rPr>
        <w:t>834</w:t>
      </w:r>
      <w:r w:rsidR="001E06D1" w:rsidRPr="001E06D1">
        <w:rPr>
          <w:rFonts w:ascii="Arial" w:hAnsi="Arial" w:cs="Arial"/>
          <w:i/>
          <w:szCs w:val="28"/>
        </w:rPr>
        <w:t>)</w:t>
      </w:r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0C75B741"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E06D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Date of Submission</w:t>
      </w:r>
      <w:r w:rsidR="00894035">
        <w:rPr>
          <w:rFonts w:ascii="Arial" w:hAnsi="Arial" w:cs="Arial"/>
          <w:b/>
          <w:sz w:val="24"/>
          <w:szCs w:val="24"/>
        </w:rPr>
        <w:t>:</w:t>
      </w:r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060"/>
      </w:tblGrid>
      <w:tr w:rsidR="00740759" w14:paraId="3246ED27" w14:textId="77777777" w:rsidTr="001E06D1">
        <w:trPr>
          <w:trHeight w:val="598"/>
        </w:trPr>
        <w:tc>
          <w:tcPr>
            <w:tcW w:w="10060" w:type="dxa"/>
            <w:shd w:val="clear" w:color="auto" w:fill="EFE5F7"/>
          </w:tcPr>
          <w:p w14:paraId="4AE79B8A" w14:textId="52F43FAF" w:rsidR="00C83973" w:rsidRDefault="00740759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outline the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 xml:space="preserve">Leadership </w:t>
            </w:r>
            <w:r w:rsidR="00C83973">
              <w:rPr>
                <w:rFonts w:ascii="Arial" w:hAnsi="Arial" w:cs="Arial"/>
                <w:b/>
                <w:sz w:val="24"/>
                <w:szCs w:val="24"/>
              </w:rPr>
              <w:t>Experience T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as part of this process.</w:t>
            </w:r>
          </w:p>
        </w:tc>
      </w:tr>
      <w:tr w:rsidR="001E06D1" w14:paraId="151545FA" w14:textId="77777777" w:rsidTr="001E06D1">
        <w:trPr>
          <w:trHeight w:val="2980"/>
        </w:trPr>
        <w:tc>
          <w:tcPr>
            <w:tcW w:w="10060" w:type="dxa"/>
          </w:tcPr>
          <w:p w14:paraId="6C8497F3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635E5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E6C55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EC010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AEEB9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4D891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516B4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4E409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D15A5" w14:textId="77777777" w:rsidR="001E06D1" w:rsidRDefault="001E06D1" w:rsidP="001E06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06D14" w14:textId="77777777" w:rsidR="001E06D1" w:rsidRDefault="001E06D1" w:rsidP="00C839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E33" w14:paraId="483C2021" w14:textId="77777777" w:rsidTr="001E06D1">
        <w:trPr>
          <w:trHeight w:val="355"/>
        </w:trPr>
        <w:tc>
          <w:tcPr>
            <w:tcW w:w="10060" w:type="dxa"/>
            <w:shd w:val="clear" w:color="auto" w:fill="EFE5F7"/>
          </w:tcPr>
          <w:p w14:paraId="491BBD5B" w14:textId="48743970" w:rsidR="00654E33" w:rsidRDefault="00AE108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the actions you 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achieve your outcomes.</w:t>
            </w:r>
          </w:p>
        </w:tc>
      </w:tr>
      <w:tr w:rsidR="001E06D1" w14:paraId="1715067D" w14:textId="77777777" w:rsidTr="001E06D1">
        <w:trPr>
          <w:trHeight w:val="3279"/>
        </w:trPr>
        <w:tc>
          <w:tcPr>
            <w:tcW w:w="10060" w:type="dxa"/>
          </w:tcPr>
          <w:p w14:paraId="1A7F0CA6" w14:textId="1276B570" w:rsidR="001E06D1" w:rsidRDefault="001E06D1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759" w14:paraId="5E5A9B03" w14:textId="77777777" w:rsidTr="001E06D1">
        <w:trPr>
          <w:trHeight w:val="355"/>
        </w:trPr>
        <w:tc>
          <w:tcPr>
            <w:tcW w:w="10060" w:type="dxa"/>
            <w:shd w:val="clear" w:color="auto" w:fill="EFE5F7"/>
          </w:tcPr>
          <w:p w14:paraId="6604B9D9" w14:textId="0A09EFF1"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your </w:t>
            </w:r>
            <w:r w:rsidR="007E2DE0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had on the school and how have you measured this? </w:t>
            </w:r>
          </w:p>
        </w:tc>
      </w:tr>
      <w:tr w:rsidR="001E06D1" w14:paraId="0E1517F3" w14:textId="77777777" w:rsidTr="001E06D1">
        <w:trPr>
          <w:trHeight w:val="3301"/>
        </w:trPr>
        <w:tc>
          <w:tcPr>
            <w:tcW w:w="10060" w:type="dxa"/>
          </w:tcPr>
          <w:p w14:paraId="4B816F5E" w14:textId="2BBEA0DD" w:rsidR="001E06D1" w:rsidRDefault="001E06D1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ACDC7" w14:textId="7B8C2C03" w:rsidR="001E06D1" w:rsidRDefault="001E06D1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6AE254" w14:textId="0204A80F" w:rsidR="001E06D1" w:rsidRDefault="001E06D1"/>
    <w:p w14:paraId="07B0062B" w14:textId="06E95460" w:rsidR="001E06D1" w:rsidRDefault="001E06D1"/>
    <w:p w14:paraId="4056AC8D" w14:textId="77777777" w:rsidR="001E06D1" w:rsidRDefault="001E06D1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0060"/>
      </w:tblGrid>
      <w:tr w:rsidR="00740759" w14:paraId="0A410436" w14:textId="77777777" w:rsidTr="001E06D1">
        <w:trPr>
          <w:trHeight w:val="288"/>
        </w:trPr>
        <w:tc>
          <w:tcPr>
            <w:tcW w:w="10060" w:type="dxa"/>
            <w:shd w:val="clear" w:color="auto" w:fill="EFE5F7"/>
          </w:tcPr>
          <w:p w14:paraId="54F9B27B" w14:textId="4B2DFFC6"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has undertaking this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your leadership skills?</w:t>
            </w:r>
          </w:p>
        </w:tc>
      </w:tr>
      <w:tr w:rsidR="001E06D1" w14:paraId="10286195" w14:textId="77777777" w:rsidTr="001E06D1">
        <w:trPr>
          <w:trHeight w:val="3345"/>
        </w:trPr>
        <w:tc>
          <w:tcPr>
            <w:tcW w:w="10060" w:type="dxa"/>
          </w:tcPr>
          <w:p w14:paraId="0ECE01D1" w14:textId="77777777" w:rsidR="001E06D1" w:rsidRDefault="001E06D1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D3D" w14:paraId="4BB96543" w14:textId="77777777" w:rsidTr="001E06D1">
        <w:trPr>
          <w:trHeight w:val="289"/>
        </w:trPr>
        <w:tc>
          <w:tcPr>
            <w:tcW w:w="10060" w:type="dxa"/>
            <w:shd w:val="clear" w:color="auto" w:fill="EFE5F7"/>
          </w:tcPr>
          <w:p w14:paraId="43130526" w14:textId="2AA68904" w:rsidR="00DE3D3D" w:rsidRDefault="00DE3D3D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list the research undertaken in order to determine the above approach.</w:t>
            </w:r>
          </w:p>
        </w:tc>
      </w:tr>
      <w:tr w:rsidR="001E06D1" w14:paraId="7E752D87" w14:textId="77777777" w:rsidTr="001E06D1">
        <w:trPr>
          <w:trHeight w:val="3334"/>
        </w:trPr>
        <w:tc>
          <w:tcPr>
            <w:tcW w:w="10060" w:type="dxa"/>
          </w:tcPr>
          <w:p w14:paraId="07024DF4" w14:textId="77777777" w:rsidR="001E06D1" w:rsidRDefault="001E06D1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D3D" w14:paraId="784665BE" w14:textId="77777777" w:rsidTr="001E06D1">
        <w:trPr>
          <w:trHeight w:val="255"/>
        </w:trPr>
        <w:tc>
          <w:tcPr>
            <w:tcW w:w="10060" w:type="dxa"/>
            <w:shd w:val="clear" w:color="auto" w:fill="EFE5F7"/>
          </w:tcPr>
          <w:p w14:paraId="14D98816" w14:textId="39147E8A" w:rsidR="00DE3D3D" w:rsidRDefault="00DE3D3D" w:rsidP="000B06C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additional comments you would wish to </w:t>
            </w:r>
            <w:r w:rsidR="000B06C7">
              <w:rPr>
                <w:rFonts w:ascii="Arial" w:hAnsi="Arial" w:cs="Arial"/>
                <w:b/>
                <w:sz w:val="24"/>
                <w:szCs w:val="24"/>
              </w:rPr>
              <w:t>make.</w:t>
            </w:r>
          </w:p>
        </w:tc>
      </w:tr>
      <w:tr w:rsidR="001E06D1" w14:paraId="7FF572D3" w14:textId="77777777" w:rsidTr="001E06D1">
        <w:trPr>
          <w:trHeight w:val="3390"/>
        </w:trPr>
        <w:tc>
          <w:tcPr>
            <w:tcW w:w="10060" w:type="dxa"/>
          </w:tcPr>
          <w:p w14:paraId="442CA652" w14:textId="77777777" w:rsidR="001E06D1" w:rsidRDefault="001E06D1" w:rsidP="000B06C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1E0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E489" w14:textId="77777777" w:rsidR="007C2096" w:rsidRDefault="007C2096" w:rsidP="005673FC">
      <w:pPr>
        <w:spacing w:after="0" w:line="240" w:lineRule="auto"/>
      </w:pPr>
      <w:r>
        <w:separator/>
      </w:r>
    </w:p>
  </w:endnote>
  <w:endnote w:type="continuationSeparator" w:id="0">
    <w:p w14:paraId="7B82979C" w14:textId="77777777" w:rsidR="007C2096" w:rsidRDefault="007C2096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DA5C" w14:textId="77777777" w:rsidR="00D42501" w:rsidRDefault="00D4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57F4BF9A" w:rsidR="005673FC" w:rsidRDefault="009B5578" w:rsidP="009B557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D21FCA7" wp14:editId="34E7F632">
          <wp:simplePos x="0" y="0"/>
          <wp:positionH relativeFrom="column">
            <wp:posOffset>1238250</wp:posOffset>
          </wp:positionH>
          <wp:positionV relativeFrom="paragraph">
            <wp:posOffset>-520065</wp:posOffset>
          </wp:positionV>
          <wp:extent cx="3162300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17A7" w14:textId="77777777" w:rsidR="00D42501" w:rsidRDefault="00D4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6010" w14:textId="77777777" w:rsidR="007C2096" w:rsidRDefault="007C2096" w:rsidP="005673FC">
      <w:pPr>
        <w:spacing w:after="0" w:line="240" w:lineRule="auto"/>
      </w:pPr>
      <w:r>
        <w:separator/>
      </w:r>
    </w:p>
  </w:footnote>
  <w:footnote w:type="continuationSeparator" w:id="0">
    <w:p w14:paraId="7A90A539" w14:textId="77777777" w:rsidR="007C2096" w:rsidRDefault="007C2096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09E4" w14:textId="16F84129" w:rsidR="00407F66" w:rsidRDefault="007C2096">
    <w:pPr>
      <w:pStyle w:val="Header"/>
    </w:pPr>
    <w:r>
      <w:rPr>
        <w:noProof/>
      </w:rPr>
      <w:pict w14:anchorId="69E52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985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4E81B2F9" w:rsidR="005673FC" w:rsidRDefault="009B5578" w:rsidP="009B55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322F00" wp14:editId="5645CACB">
          <wp:extent cx="361950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096">
      <w:rPr>
        <w:noProof/>
      </w:rPr>
      <w:pict w14:anchorId="0F631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986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4F42" w14:textId="1F616F97" w:rsidR="00407F66" w:rsidRDefault="007C2096">
    <w:pPr>
      <w:pStyle w:val="Header"/>
    </w:pPr>
    <w:r>
      <w:rPr>
        <w:noProof/>
      </w:rPr>
      <w:pict w14:anchorId="4CF2F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984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B06C7"/>
    <w:rsid w:val="001D19E4"/>
    <w:rsid w:val="001E0095"/>
    <w:rsid w:val="001E06D1"/>
    <w:rsid w:val="002B7E5F"/>
    <w:rsid w:val="00407F66"/>
    <w:rsid w:val="00444923"/>
    <w:rsid w:val="004F2232"/>
    <w:rsid w:val="0055059F"/>
    <w:rsid w:val="005673FC"/>
    <w:rsid w:val="00583E92"/>
    <w:rsid w:val="00654E33"/>
    <w:rsid w:val="007234D1"/>
    <w:rsid w:val="007251A7"/>
    <w:rsid w:val="00726E71"/>
    <w:rsid w:val="00740759"/>
    <w:rsid w:val="007A2111"/>
    <w:rsid w:val="007C2096"/>
    <w:rsid w:val="007E2DE0"/>
    <w:rsid w:val="00874957"/>
    <w:rsid w:val="00894035"/>
    <w:rsid w:val="009713AF"/>
    <w:rsid w:val="009B5578"/>
    <w:rsid w:val="00AB22F2"/>
    <w:rsid w:val="00AE1089"/>
    <w:rsid w:val="00C83973"/>
    <w:rsid w:val="00D42501"/>
    <w:rsid w:val="00DE3D3D"/>
    <w:rsid w:val="00F5710A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F416-2F27-42B6-B40F-7BB1F381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60B66-0B7E-42FE-A202-2B6E3B84F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8B8D4-37D3-4C76-AB2A-91ECBFB73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CC28D-0A16-4A6B-889A-A7027D3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Fanning, Tom</cp:lastModifiedBy>
  <cp:revision>3</cp:revision>
  <dcterms:created xsi:type="dcterms:W3CDTF">2020-07-08T11:01:00Z</dcterms:created>
  <dcterms:modified xsi:type="dcterms:W3CDTF">2020-07-08T20:55:00Z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